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A2" w:rsidRPr="009C6E90" w:rsidRDefault="00FF3EA2">
      <w:pPr>
        <w:rPr>
          <w:sz w:val="24"/>
        </w:rPr>
      </w:pPr>
      <w:bookmarkStart w:id="0" w:name="_GoBack"/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124"/>
        <w:gridCol w:w="2016"/>
      </w:tblGrid>
      <w:tr w:rsidR="009C6E90" w:rsidRPr="009C6E90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9C6E90" w:rsidRDefault="00107B67">
            <w:pPr>
              <w:shd w:val="clear" w:color="auto" w:fill="FFFFFF"/>
              <w:rPr>
                <w:b/>
                <w:sz w:val="24"/>
              </w:rPr>
            </w:pPr>
            <w:r w:rsidRPr="009C6E90"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54BADA5A" wp14:editId="1F579653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888CC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9C6E90">
              <w:rPr>
                <w:b/>
                <w:sz w:val="24"/>
              </w:rPr>
              <w:t xml:space="preserve">SỞ NÔNG NGHIỆP &amp; PTNT  </w:t>
            </w:r>
          </w:p>
          <w:p w:rsidR="00FF3EA2" w:rsidRPr="009C6E90" w:rsidRDefault="00107B67">
            <w:pPr>
              <w:shd w:val="clear" w:color="auto" w:fill="FFFFFF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 xml:space="preserve">                                        </w:t>
            </w:r>
          </w:p>
          <w:p w:rsidR="00FF3EA2" w:rsidRPr="009C6E90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>LỊCH CÔNG TÁC</w:t>
            </w:r>
          </w:p>
          <w:p w:rsidR="00FF3EA2" w:rsidRPr="009C6E90" w:rsidRDefault="00107B67" w:rsidP="00AB71BD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 xml:space="preserve"> </w:t>
            </w:r>
            <w:r w:rsidRPr="009C6E90">
              <w:rPr>
                <w:bCs/>
                <w:sz w:val="24"/>
              </w:rPr>
              <w:t xml:space="preserve">Từ ngày </w:t>
            </w:r>
            <w:r w:rsidR="00AB71BD" w:rsidRPr="009C6E90">
              <w:rPr>
                <w:b/>
                <w:bCs/>
                <w:sz w:val="24"/>
                <w:lang w:val="en-US"/>
              </w:rPr>
              <w:t>12</w:t>
            </w:r>
            <w:r w:rsidRPr="009C6E90">
              <w:rPr>
                <w:b/>
                <w:bCs/>
                <w:sz w:val="24"/>
              </w:rPr>
              <w:t xml:space="preserve"> </w:t>
            </w:r>
            <w:r w:rsidRPr="009C6E90">
              <w:rPr>
                <w:bCs/>
                <w:sz w:val="24"/>
              </w:rPr>
              <w:t xml:space="preserve">đến ngày </w:t>
            </w:r>
            <w:r w:rsidR="006F2D42" w:rsidRPr="009C6E90">
              <w:rPr>
                <w:b/>
                <w:sz w:val="24"/>
                <w:lang w:val="en-US"/>
              </w:rPr>
              <w:t>1</w:t>
            </w:r>
            <w:r w:rsidR="00AB71BD" w:rsidRPr="009C6E90">
              <w:rPr>
                <w:b/>
                <w:sz w:val="24"/>
                <w:lang w:val="en-US"/>
              </w:rPr>
              <w:t>8</w:t>
            </w:r>
            <w:r w:rsidR="00CB245A" w:rsidRPr="009C6E90">
              <w:rPr>
                <w:b/>
                <w:sz w:val="24"/>
              </w:rPr>
              <w:t>.</w:t>
            </w:r>
            <w:r w:rsidR="00CB245A" w:rsidRPr="009C6E90">
              <w:rPr>
                <w:b/>
                <w:sz w:val="24"/>
                <w:lang w:val="en-US"/>
              </w:rPr>
              <w:t>8</w:t>
            </w:r>
            <w:r w:rsidRPr="009C6E90">
              <w:rPr>
                <w:b/>
                <w:bCs/>
                <w:sz w:val="24"/>
              </w:rPr>
              <w:t>.2024</w:t>
            </w:r>
          </w:p>
        </w:tc>
      </w:tr>
      <w:tr w:rsidR="009C6E90" w:rsidRPr="009C6E90" w:rsidTr="00C602D3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9C6E90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>NGÀY</w:t>
            </w:r>
          </w:p>
          <w:p w:rsidR="00FF3EA2" w:rsidRPr="009C6E90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9C6E90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9C6E90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>ĐỊA ĐIỂM</w:t>
            </w:r>
          </w:p>
        </w:tc>
        <w:tc>
          <w:tcPr>
            <w:tcW w:w="212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9C6E90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>ĐƠN VỊ CHỦ TRÌ</w:t>
            </w:r>
          </w:p>
          <w:p w:rsidR="00FF3EA2" w:rsidRPr="009C6E90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>CHUẨN BỊ</w:t>
            </w:r>
          </w:p>
        </w:tc>
        <w:tc>
          <w:tcPr>
            <w:tcW w:w="201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9C6E90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>LÃNH ĐẠO CHỦ TRÌ, THAM DỰ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9C6E90" w:rsidRDefault="00AB71BD" w:rsidP="008127E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9C6E90"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9C6E90" w:rsidRDefault="00107B6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9C6E90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9C6E90" w:rsidRDefault="00FF3EA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9C6E90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4CBF" w:rsidRPr="009C6E90" w:rsidRDefault="003B4CBF" w:rsidP="003B4CBF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 xml:space="preserve">(Thứ </w:t>
            </w:r>
            <w:r w:rsidRPr="009C6E90">
              <w:rPr>
                <w:b/>
                <w:sz w:val="24"/>
                <w:lang w:val="en-US"/>
              </w:rPr>
              <w:t>2</w:t>
            </w:r>
            <w:r w:rsidRPr="009C6E90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4CBF" w:rsidRPr="009C6E90" w:rsidRDefault="003B4CBF" w:rsidP="006454B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Pr="009C6E90">
              <w:rPr>
                <w:rFonts w:ascii="Times New Roman" w:hAnsi="Times New Roman"/>
                <w:bCs/>
                <w:sz w:val="24"/>
              </w:rPr>
              <w:t>Lãnh đạo Sở tiếp dân định kỳ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4CBF" w:rsidRPr="009C6E90" w:rsidRDefault="003B4CBF" w:rsidP="006454B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4CBF" w:rsidRPr="009C6E90" w:rsidRDefault="003B4CBF" w:rsidP="006454B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B4CBF" w:rsidRPr="009C6E90" w:rsidRDefault="003B4CBF" w:rsidP="00BA47A5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 xml:space="preserve">Anh </w:t>
            </w:r>
            <w:r w:rsidR="00BA47A5" w:rsidRPr="009C6E90">
              <w:rPr>
                <w:sz w:val="24"/>
                <w:lang w:val="en-US"/>
              </w:rPr>
              <w:t>Nhân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C6E90" w:rsidRDefault="001563E1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C6E90" w:rsidRDefault="00F652CA" w:rsidP="006F2D4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-8</w:t>
            </w:r>
            <w:r w:rsidR="001563E1" w:rsidRPr="009C6E90">
              <w:rPr>
                <w:rFonts w:ascii="Times New Roman" w:hAnsi="Times New Roman"/>
                <w:b/>
                <w:bCs/>
                <w:sz w:val="24"/>
              </w:rPr>
              <w:t xml:space="preserve">h: </w:t>
            </w:r>
            <w:r w:rsidRPr="009C6E90">
              <w:rPr>
                <w:rFonts w:ascii="Times New Roman" w:hAnsi="Times New Roman"/>
                <w:bCs/>
                <w:sz w:val="24"/>
              </w:rPr>
              <w:t>Tập đoàn Quế Lâm họp sơ kết SX 6 tháng, triển khai KH 6 tháng cuối năm tại Hà Tĩnh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C6E90" w:rsidRDefault="00F652CA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KS Bình Minh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C6E90" w:rsidRDefault="001563E1" w:rsidP="001563E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C6E90" w:rsidRDefault="00F652CA" w:rsidP="00F652CA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Việt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9C6E90" w:rsidRDefault="001563E1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9C6E90" w:rsidRDefault="001563E1" w:rsidP="001563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9C6E90" w:rsidRDefault="001563E1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9C6E90" w:rsidRDefault="001563E1" w:rsidP="001563E1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9C6E90" w:rsidRDefault="001563E1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9C6E90" w:rsidRPr="009C6E90" w:rsidTr="00DC094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3FE3" w:rsidRPr="009C6E90" w:rsidRDefault="00363FE3" w:rsidP="00DC094B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3FE3" w:rsidRPr="009C6E90" w:rsidRDefault="00363FE3" w:rsidP="00DC094B">
            <w:pPr>
              <w:jc w:val="both"/>
              <w:rPr>
                <w:b/>
                <w:bCs/>
                <w:sz w:val="24"/>
                <w:lang w:val="en-US"/>
              </w:rPr>
            </w:pPr>
            <w:r w:rsidRPr="009C6E90">
              <w:rPr>
                <w:b/>
                <w:bCs/>
                <w:sz w:val="24"/>
              </w:rPr>
              <w:t xml:space="preserve"> -14h: </w:t>
            </w:r>
            <w:r w:rsidRPr="009C6E90">
              <w:rPr>
                <w:bCs/>
                <w:sz w:val="24"/>
                <w:lang w:val="en-US"/>
              </w:rPr>
              <w:t>Kiểm tra XD NTM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3FE3" w:rsidRPr="009C6E90" w:rsidRDefault="00363FE3" w:rsidP="00DC094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Cơ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3FE3" w:rsidRPr="009C6E90" w:rsidRDefault="00363FE3" w:rsidP="00DC094B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363FE3" w:rsidRPr="009C6E90" w:rsidRDefault="00363FE3" w:rsidP="00DC094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Việt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411F1" w:rsidRPr="009C6E90" w:rsidRDefault="00E411F1" w:rsidP="001E71F9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411F1" w:rsidRPr="009C6E90" w:rsidRDefault="00E411F1" w:rsidP="009844D5">
            <w:pPr>
              <w:jc w:val="both"/>
              <w:rPr>
                <w:b/>
                <w:bCs/>
                <w:sz w:val="24"/>
              </w:rPr>
            </w:pPr>
            <w:r w:rsidRPr="009C6E90">
              <w:rPr>
                <w:b/>
                <w:bCs/>
                <w:sz w:val="24"/>
              </w:rPr>
              <w:t xml:space="preserve"> -14h</w:t>
            </w:r>
            <w:r w:rsidR="001F4E1D" w:rsidRPr="009C6E90">
              <w:rPr>
                <w:b/>
                <w:bCs/>
                <w:sz w:val="24"/>
              </w:rPr>
              <w:t>30</w:t>
            </w:r>
            <w:r w:rsidRPr="009C6E90">
              <w:rPr>
                <w:b/>
                <w:bCs/>
                <w:sz w:val="24"/>
              </w:rPr>
              <w:t xml:space="preserve">: </w:t>
            </w:r>
            <w:r w:rsidR="009844D5" w:rsidRPr="009C6E90">
              <w:rPr>
                <w:bCs/>
                <w:sz w:val="24"/>
              </w:rPr>
              <w:t>L</w:t>
            </w:r>
            <w:r w:rsidR="009844D5" w:rsidRPr="009C6E90">
              <w:rPr>
                <w:sz w:val="24"/>
                <w:lang w:val="nl-NL"/>
              </w:rPr>
              <w:t>àm việc với đơn vị tư vấn để nghe và cho ý kiến về dự thảo Đề án Chuyển đổi số ngành Nông nghiệp và Phát triển nông thôn tỉnh Hà Tĩnh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411F1" w:rsidRPr="009C6E90" w:rsidRDefault="009844D5" w:rsidP="001E71F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Hội trường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411F1" w:rsidRPr="009C6E90" w:rsidRDefault="009844D5" w:rsidP="001E71F9">
            <w:pPr>
              <w:shd w:val="clear" w:color="auto" w:fill="FFFFFF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KHTC, VP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602D3" w:rsidRPr="009C6E90" w:rsidRDefault="009844D5" w:rsidP="00C602D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Lãnh đạo Sở</w:t>
            </w:r>
          </w:p>
          <w:p w:rsidR="00C602D3" w:rsidRPr="009C6E90" w:rsidRDefault="00C602D3" w:rsidP="00C602D3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-Chủ trì: Anh Thọ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jc w:val="both"/>
              <w:rPr>
                <w:bCs/>
                <w:sz w:val="24"/>
              </w:rPr>
            </w:pPr>
            <w:r w:rsidRPr="009C6E90">
              <w:rPr>
                <w:sz w:val="24"/>
              </w:rPr>
              <w:t>-</w:t>
            </w:r>
            <w:r w:rsidRPr="009C6E90">
              <w:rPr>
                <w:b/>
                <w:sz w:val="24"/>
              </w:rPr>
              <w:t>14h</w:t>
            </w:r>
            <w:r w:rsidRPr="009C6E90">
              <w:rPr>
                <w:sz w:val="24"/>
              </w:rPr>
              <w:t xml:space="preserve">: Kiểm tra các Hợp tác xã nông nghiệp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Đức Thọ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Chi cục PTNT, Chi cục Thủy lợi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Nhật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9C6E90"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 xml:space="preserve">(Thứ </w:t>
            </w:r>
            <w:r w:rsidRPr="009C6E90">
              <w:rPr>
                <w:b/>
                <w:sz w:val="24"/>
                <w:lang w:val="en-US"/>
              </w:rPr>
              <w:t>3</w:t>
            </w:r>
            <w:r w:rsidRPr="009C6E90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Pr="009C6E90">
              <w:rPr>
                <w:rFonts w:ascii="Times New Roman" w:hAnsi="Times New Roman"/>
                <w:sz w:val="24"/>
              </w:rPr>
              <w:t>Diễn tập Khu vực phòng thủ huyện Thạch Hà (Từ ngày 13/8 - 15/8/2024)</w:t>
            </w:r>
          </w:p>
          <w:p w:rsidR="007A5464" w:rsidRPr="009C6E90" w:rsidRDefault="007A5464" w:rsidP="007A546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9C6E90">
              <w:rPr>
                <w:rFonts w:ascii="Times New Roman" w:hAnsi="Times New Roman"/>
                <w:sz w:val="24"/>
                <w:lang w:val="en-US"/>
              </w:rPr>
              <w:t>(Lịch Tỉnh ủy)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Thạch Hà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Nhân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464" w:rsidRPr="009C6E90" w:rsidRDefault="007A5464" w:rsidP="007A546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- 7h30: </w:t>
            </w:r>
            <w:r w:rsidRPr="009C6E90">
              <w:rPr>
                <w:rFonts w:ascii="Times New Roman" w:hAnsi="Times New Roman"/>
                <w:sz w:val="24"/>
              </w:rPr>
              <w:t>Làm việc với Phòng QLXDCT về thẩm định công trình sử dụng Nguồn Ngân sách Trung ương hỗ trợ khắc phục hậu quả thiên tai.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</w:rPr>
            </w:pPr>
            <w:r w:rsidRPr="009C6E90">
              <w:rPr>
                <w:sz w:val="24"/>
                <w:lang w:val="en-US"/>
              </w:rPr>
              <w:t>VP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</w:rPr>
              <w:t>XDCT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</w:rPr>
            </w:pPr>
            <w:r w:rsidRPr="009C6E90">
              <w:rPr>
                <w:sz w:val="24"/>
                <w:lang w:val="en-US"/>
              </w:rPr>
              <w:t>Anh Đức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jc w:val="both"/>
              <w:rPr>
                <w:b/>
                <w:bCs/>
                <w:sz w:val="24"/>
                <w:lang w:val="en-US"/>
              </w:rPr>
            </w:pPr>
            <w:r w:rsidRPr="009C6E90">
              <w:rPr>
                <w:b/>
                <w:bCs/>
                <w:sz w:val="24"/>
              </w:rPr>
              <w:t xml:space="preserve"> -14h: </w:t>
            </w:r>
            <w:r w:rsidR="00F86675" w:rsidRPr="009C6E90">
              <w:rPr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F86675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F86675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Lãnh đạo Sở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9C6E90">
              <w:rPr>
                <w:b/>
                <w:sz w:val="24"/>
                <w:lang w:val="en-US"/>
              </w:rPr>
              <w:t>14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 xml:space="preserve">(Thứ </w:t>
            </w:r>
            <w:r w:rsidRPr="009C6E90">
              <w:rPr>
                <w:b/>
                <w:sz w:val="24"/>
                <w:lang w:val="en-US"/>
              </w:rPr>
              <w:t>4</w:t>
            </w:r>
            <w:r w:rsidRPr="009C6E90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Pr="009C6E90">
              <w:rPr>
                <w:rFonts w:ascii="Times New Roman" w:hAnsi="Times New Roman"/>
                <w:sz w:val="24"/>
              </w:rPr>
              <w:t>Họp nghe báo cáo phương án sắp đơn vị hành chính cấp huyện, cấp xã</w:t>
            </w:r>
          </w:p>
          <w:p w:rsidR="007A5464" w:rsidRPr="009C6E90" w:rsidRDefault="007A5464" w:rsidP="007A5464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  <w:lang w:val="en-US"/>
              </w:rPr>
            </w:pPr>
            <w:r w:rsidRPr="009C6E90">
              <w:rPr>
                <w:rFonts w:ascii="Times New Roman" w:hAnsi="Times New Roman"/>
                <w:sz w:val="24"/>
                <w:lang w:val="en-US"/>
              </w:rPr>
              <w:t>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UB tỉnh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A5464" w:rsidRPr="009C6E90" w:rsidRDefault="007A5464" w:rsidP="007A5464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Việt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pStyle w:val="BodyText"/>
              <w:tabs>
                <w:tab w:val="left" w:pos="210"/>
                <w:tab w:val="left" w:pos="1479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-7h30 </w:t>
            </w:r>
            <w:r w:rsidR="00F558B7" w:rsidRPr="009C6E90">
              <w:rPr>
                <w:rFonts w:ascii="Times New Roman" w:hAnsi="Times New Roman"/>
                <w:bCs/>
                <w:sz w:val="24"/>
              </w:rPr>
              <w:t>Kiể</w:t>
            </w:r>
            <w:r w:rsidRPr="009C6E90">
              <w:rPr>
                <w:rFonts w:ascii="Times New Roman" w:hAnsi="Times New Roman"/>
                <w:bCs/>
                <w:sz w:val="24"/>
              </w:rPr>
              <w:t>m tra</w:t>
            </w: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9C6E90">
              <w:rPr>
                <w:rFonts w:ascii="Times New Roman" w:hAnsi="Times New Roman"/>
                <w:bCs/>
                <w:sz w:val="24"/>
              </w:rPr>
              <w:t>tình hình xử lý vi phạm bảo vệ công trình thủy lợi</w:t>
            </w:r>
            <w:r w:rsidR="00F558B7" w:rsidRPr="009C6E90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C6E90">
              <w:rPr>
                <w:rFonts w:ascii="Times New Roman" w:hAnsi="Times New Roman"/>
                <w:bCs/>
                <w:sz w:val="24"/>
              </w:rPr>
              <w:t>(cả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Công ty Nam Hà Tĩnh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Chi cục Thủy lợi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Nhật</w:t>
            </w:r>
          </w:p>
        </w:tc>
      </w:tr>
      <w:tr w:rsidR="009C6E90" w:rsidRPr="009C6E90" w:rsidTr="00DC094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DC094B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DC094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9C6E90">
              <w:rPr>
                <w:rFonts w:ascii="Times New Roman" w:hAnsi="Times New Roman"/>
                <w:sz w:val="24"/>
              </w:rPr>
              <w:t>Hội nghị thúc đẩy phát triển chăn nuôi lợn bền vững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DC094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Hà Nội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DC094B">
            <w:pPr>
              <w:shd w:val="clear" w:color="auto" w:fill="FFFFFF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CCTY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DC094B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Nhân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jc w:val="both"/>
              <w:rPr>
                <w:b/>
                <w:bCs/>
                <w:sz w:val="24"/>
              </w:rPr>
            </w:pPr>
            <w:r w:rsidRPr="009C6E90">
              <w:rPr>
                <w:b/>
                <w:bCs/>
                <w:sz w:val="24"/>
              </w:rPr>
              <w:t xml:space="preserve"> -14h30: </w:t>
            </w:r>
            <w:r w:rsidRPr="009C6E90">
              <w:rPr>
                <w:sz w:val="24"/>
              </w:rPr>
              <w:t>Thường trực Tỉnh ủy giao ban với chủ tịch, phó chủ tịch các hội quần chúng do Đảng, Nhà nước giao nhiệm vụ cấp tỉnh 7 tháng đầu năm 2024 và quán triệt Quy chế số 09-QC/TU, ngày 18/7/2024 của Ban Thường vụ Tỉnh uỷ “Về tổ chức và hoạt động của hội quần chúng do Đảng, Nhà nước giao nhiệm vụ ở tỉnh Hà Tĩnh”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Tỉnh ủy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Thọ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jc w:val="both"/>
              <w:rPr>
                <w:b/>
                <w:bCs/>
                <w:sz w:val="24"/>
              </w:rPr>
            </w:pPr>
            <w:r w:rsidRPr="009C6E90">
              <w:rPr>
                <w:b/>
                <w:bCs/>
                <w:sz w:val="24"/>
              </w:rPr>
              <w:t xml:space="preserve"> -14h: </w:t>
            </w:r>
            <w:r w:rsidRPr="009C6E90">
              <w:rPr>
                <w:sz w:val="24"/>
              </w:rPr>
              <w:t xml:space="preserve">Hội thảo “Đánh giá chỉ số đổi mới sáng tạo 2023, giải pháp cải thiện, </w:t>
            </w:r>
            <w:r w:rsidRPr="009C6E90">
              <w:rPr>
                <w:sz w:val="24"/>
              </w:rPr>
              <w:lastRenderedPageBreak/>
              <w:t>nâng cao chỉ số Đổi mới sáng tạo năm 2024 và những năm tiếp theo”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lastRenderedPageBreak/>
              <w:t>KS Ngân Hà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Ủy quyền KHTC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9C6E90">
              <w:rPr>
                <w:b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 xml:space="preserve">(Thứ </w:t>
            </w:r>
            <w:r w:rsidRPr="009C6E90">
              <w:rPr>
                <w:b/>
                <w:sz w:val="24"/>
                <w:lang w:val="en-US"/>
              </w:rPr>
              <w:t>5</w:t>
            </w:r>
            <w:r w:rsidRPr="009C6E90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-7h: </w:t>
            </w:r>
            <w:r w:rsidRPr="009C6E90">
              <w:rPr>
                <w:rFonts w:ascii="Times New Roman" w:hAnsi="Times New Roman"/>
                <w:sz w:val="24"/>
              </w:rPr>
              <w:t>Lãnh đạo tỉnh tiếp công dân định kỳ (Lịch Tỉnh ủy)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Ban tiếp dân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Việt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CAF" w:rsidRPr="009C6E90" w:rsidRDefault="004A0CAF" w:rsidP="004A0CA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9C6E90">
              <w:rPr>
                <w:rFonts w:ascii="Times New Roman" w:hAnsi="Times New Roman"/>
                <w:spacing w:val="-2"/>
                <w:sz w:val="24"/>
                <w:lang w:val="es-ES"/>
              </w:rPr>
              <w:t xml:space="preserve">Kiểm tra tiến độ thực hiện các dự án công trình nước sạch nông thôn đang được đầu tư xây dựng trên địa bàn tỉnh </w:t>
            </w:r>
            <w:r w:rsidRPr="009C6E90">
              <w:rPr>
                <w:rFonts w:ascii="Times New Roman" w:hAnsi="Times New Roman"/>
                <w:b/>
                <w:bCs/>
                <w:sz w:val="24"/>
              </w:rPr>
              <w:t>(01 ngày)</w:t>
            </w:r>
            <w:r w:rsidRPr="009C6E90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</w:rPr>
            </w:pPr>
            <w:r w:rsidRPr="009C6E90">
              <w:rPr>
                <w:sz w:val="24"/>
                <w:lang w:val="en-US"/>
              </w:rPr>
              <w:t>Cơ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</w:rPr>
            </w:pPr>
            <w:r w:rsidRPr="009C6E90">
              <w:rPr>
                <w:sz w:val="24"/>
              </w:rPr>
              <w:t>XDCT</w:t>
            </w:r>
            <w:r w:rsidRPr="009C6E90">
              <w:rPr>
                <w:sz w:val="24"/>
                <w:lang w:val="en-US"/>
              </w:rPr>
              <w:t>, CCTL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</w:rPr>
            </w:pPr>
            <w:r w:rsidRPr="009C6E90">
              <w:rPr>
                <w:sz w:val="24"/>
                <w:lang w:val="en-US"/>
              </w:rPr>
              <w:t>Anh Đức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A0CAF" w:rsidRPr="009C6E90" w:rsidRDefault="004A0CAF" w:rsidP="004A0CAF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4F41" w:rsidRPr="009C6E90" w:rsidRDefault="00D74F41" w:rsidP="00D74F4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4F41" w:rsidRPr="009C6E90" w:rsidRDefault="00D74F41" w:rsidP="00D74F41">
            <w:pPr>
              <w:pStyle w:val="BodyText"/>
              <w:tabs>
                <w:tab w:val="left" w:pos="210"/>
                <w:tab w:val="left" w:pos="1479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- 14h: </w:t>
            </w:r>
            <w:r w:rsidRPr="009C6E90">
              <w:rPr>
                <w:rFonts w:ascii="Times New Roman" w:hAnsi="Times New Roman"/>
                <w:sz w:val="24"/>
              </w:rPr>
              <w:t xml:space="preserve">Họp thẩm định Phương án bảo vệ hồ Nhà Lào, Ma Leng, Đá Bạc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4F41" w:rsidRPr="009C6E90" w:rsidRDefault="00D74F41" w:rsidP="00D74F4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VP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4F41" w:rsidRPr="009C6E90" w:rsidRDefault="00D74F41" w:rsidP="00D74F41">
            <w:pPr>
              <w:shd w:val="clear" w:color="auto" w:fill="FFFFFF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Chi cục Thủy lợi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4F41" w:rsidRPr="009C6E90" w:rsidRDefault="00D74F41" w:rsidP="00D74F4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Nhật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74F41" w:rsidRPr="009C6E90" w:rsidRDefault="00D74F41" w:rsidP="00D74F41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9C6E90"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74F41" w:rsidRPr="009C6E90" w:rsidRDefault="00D74F41" w:rsidP="00D74F4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74F41" w:rsidRPr="009C6E90" w:rsidRDefault="00D74F41" w:rsidP="00D74F41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74F41" w:rsidRPr="009C6E90" w:rsidRDefault="00D74F41" w:rsidP="00D74F4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74F41" w:rsidRPr="009C6E90" w:rsidRDefault="00D74F41" w:rsidP="00D74F41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C6E90">
              <w:rPr>
                <w:b/>
                <w:sz w:val="24"/>
              </w:rPr>
              <w:t xml:space="preserve">(Thứ </w:t>
            </w:r>
            <w:r w:rsidRPr="009C6E90">
              <w:rPr>
                <w:b/>
                <w:sz w:val="24"/>
                <w:lang w:val="en-US"/>
              </w:rPr>
              <w:t>6</w:t>
            </w:r>
            <w:r w:rsidRPr="009C6E90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pStyle w:val="BodyText"/>
              <w:tabs>
                <w:tab w:val="left" w:pos="210"/>
                <w:tab w:val="left" w:pos="1479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  <w:lang w:val="en-US"/>
              </w:rPr>
              <w:t>-</w:t>
            </w: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7h30: </w:t>
            </w:r>
            <w:r w:rsidRPr="009C6E90">
              <w:rPr>
                <w:rFonts w:ascii="Times New Roman" w:hAnsi="Times New Roman"/>
                <w:sz w:val="24"/>
              </w:rPr>
              <w:t>Kiểm tra các Hợp tác xã nông nghiệp (cả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Hương Khê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shd w:val="clear" w:color="auto" w:fill="FFFFFF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Chi cục Phát triển nông thôn, Chi cục Thủy lợi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Nhật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07E1" w:rsidRPr="009C6E90" w:rsidRDefault="00B007E1" w:rsidP="00B007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-8h: </w:t>
            </w:r>
            <w:r w:rsidRPr="009C6E90">
              <w:rPr>
                <w:rFonts w:ascii="Times New Roman" w:hAnsi="Times New Roman"/>
                <w:bCs/>
                <w:sz w:val="24"/>
              </w:rPr>
              <w:t xml:space="preserve">Kiểm tra công trình chuyên ngành trong quá trình thi công </w:t>
            </w:r>
            <w:r w:rsidRPr="009C6E90">
              <w:rPr>
                <w:rFonts w:ascii="Times New Roman" w:hAnsi="Times New Roman"/>
                <w:b/>
                <w:bCs/>
                <w:sz w:val="24"/>
              </w:rPr>
              <w:t>(01 ngày)</w:t>
            </w:r>
            <w:r w:rsidRPr="009C6E90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</w:rPr>
            </w:pPr>
            <w:r w:rsidRPr="009C6E90">
              <w:rPr>
                <w:sz w:val="24"/>
                <w:lang w:val="en-US"/>
              </w:rPr>
              <w:t>Cơ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</w:rPr>
              <w:t>XDCT</w:t>
            </w:r>
            <w:r w:rsidRPr="009C6E90">
              <w:rPr>
                <w:sz w:val="24"/>
                <w:lang w:val="en-US"/>
              </w:rPr>
              <w:t>, CCTL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Anh Đức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 -8h30: </w:t>
            </w:r>
            <w:r w:rsidRPr="009C6E90">
              <w:rPr>
                <w:rFonts w:ascii="Times New Roman" w:hAnsi="Times New Roman"/>
                <w:sz w:val="24"/>
              </w:rPr>
              <w:t>Diễn đàn “Đối thoại chính sách nâng cao hiệu quả quản lý khai thác công trình cấp nước sạch nông thôn”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Quảng Ninh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Ủy quyền CCTL</w:t>
            </w: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E1" w:rsidRPr="009C6E90" w:rsidRDefault="00B007E1" w:rsidP="00B007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C6E90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E1" w:rsidRPr="009C6E90" w:rsidRDefault="00B007E1" w:rsidP="00B007E1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007E1" w:rsidRPr="009C6E90" w:rsidRDefault="00B007E1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9C6E90" w:rsidRPr="009C6E90" w:rsidTr="00C602D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86675" w:rsidRPr="009C6E90" w:rsidRDefault="00F86675" w:rsidP="00B007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86675" w:rsidRPr="009C6E90" w:rsidRDefault="00F86675" w:rsidP="00A641B7">
            <w:pPr>
              <w:jc w:val="both"/>
              <w:rPr>
                <w:b/>
                <w:bCs/>
                <w:sz w:val="24"/>
                <w:lang w:val="en-US"/>
              </w:rPr>
            </w:pPr>
            <w:r w:rsidRPr="009C6E90">
              <w:rPr>
                <w:b/>
                <w:bCs/>
                <w:sz w:val="24"/>
              </w:rPr>
              <w:t xml:space="preserve"> -14h: </w:t>
            </w:r>
            <w:r w:rsidRPr="009C6E90">
              <w:rPr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86675" w:rsidRPr="009C6E90" w:rsidRDefault="00F86675" w:rsidP="00A641B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Cơ quan Sở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86675" w:rsidRPr="009C6E90" w:rsidRDefault="00F86675" w:rsidP="00A641B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86675" w:rsidRPr="009C6E90" w:rsidRDefault="00F86675" w:rsidP="00A641B7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9C6E90">
              <w:rPr>
                <w:sz w:val="24"/>
                <w:lang w:val="en-US"/>
              </w:rPr>
              <w:t>Lãnh đạo Sở</w:t>
            </w:r>
          </w:p>
        </w:tc>
      </w:tr>
      <w:tr w:rsidR="009C6E90" w:rsidRPr="009C6E90" w:rsidTr="001A340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86675" w:rsidRPr="009C6E90" w:rsidRDefault="00F86675" w:rsidP="00B007E1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9C6E90">
              <w:rPr>
                <w:b/>
                <w:sz w:val="24"/>
                <w:lang w:val="en-US"/>
              </w:rPr>
              <w:t>17 (T7)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675" w:rsidRPr="009C6E90" w:rsidRDefault="00F86675" w:rsidP="00B007E1">
            <w:pPr>
              <w:shd w:val="clear" w:color="auto" w:fill="FFFFFF"/>
              <w:jc w:val="center"/>
              <w:rPr>
                <w:b/>
                <w:i/>
                <w:sz w:val="24"/>
                <w:lang w:val="en-US"/>
              </w:rPr>
            </w:pPr>
            <w:r w:rsidRPr="009C6E90">
              <w:rPr>
                <w:b/>
                <w:bCs/>
                <w:i/>
                <w:sz w:val="42"/>
                <w:lang w:val="en-US"/>
              </w:rPr>
              <w:t>Nghỉ</w:t>
            </w:r>
          </w:p>
        </w:tc>
      </w:tr>
      <w:tr w:rsidR="009C6E90" w:rsidRPr="009C6E90" w:rsidTr="001A340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86675" w:rsidRPr="009C6E90" w:rsidRDefault="00F86675" w:rsidP="00B007E1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 w:rsidRPr="009C6E90">
              <w:rPr>
                <w:b/>
                <w:sz w:val="24"/>
                <w:lang w:val="en-US"/>
              </w:rPr>
              <w:t>18 (CN)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86675" w:rsidRPr="009C6E90" w:rsidRDefault="00F86675" w:rsidP="00B007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bookmarkEnd w:id="0"/>
    </w:tbl>
    <w:p w:rsidR="00FF3EA2" w:rsidRPr="009C6E90" w:rsidRDefault="00FF3EA2">
      <w:pPr>
        <w:shd w:val="clear" w:color="auto" w:fill="FFFFFF"/>
        <w:rPr>
          <w:sz w:val="24"/>
          <w:lang w:val="nl-NL"/>
        </w:rPr>
      </w:pPr>
    </w:p>
    <w:sectPr w:rsidR="00FF3EA2" w:rsidRPr="009C6E90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A2" w:rsidRDefault="00336AA2">
      <w:r>
        <w:separator/>
      </w:r>
    </w:p>
  </w:endnote>
  <w:endnote w:type="continuationSeparator" w:id="0">
    <w:p w:rsidR="00336AA2" w:rsidRDefault="0033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A2" w:rsidRDefault="00336AA2">
      <w:r>
        <w:separator/>
      </w:r>
    </w:p>
  </w:footnote>
  <w:footnote w:type="continuationSeparator" w:id="0">
    <w:p w:rsidR="00336AA2" w:rsidRDefault="0033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B4FB6"/>
    <w:multiLevelType w:val="hybridMultilevel"/>
    <w:tmpl w:val="4F3C0F70"/>
    <w:lvl w:ilvl="0" w:tplc="C6A09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A2"/>
    <w:rsid w:val="00006085"/>
    <w:rsid w:val="000213FE"/>
    <w:rsid w:val="00033481"/>
    <w:rsid w:val="000338C1"/>
    <w:rsid w:val="00040CB7"/>
    <w:rsid w:val="000439C5"/>
    <w:rsid w:val="000523E0"/>
    <w:rsid w:val="00080D0C"/>
    <w:rsid w:val="00090007"/>
    <w:rsid w:val="00095A99"/>
    <w:rsid w:val="000A518C"/>
    <w:rsid w:val="000B3DE8"/>
    <w:rsid w:val="000C3D34"/>
    <w:rsid w:val="000F4A0A"/>
    <w:rsid w:val="000F6304"/>
    <w:rsid w:val="00102A3A"/>
    <w:rsid w:val="00107B67"/>
    <w:rsid w:val="00110D06"/>
    <w:rsid w:val="00114BA8"/>
    <w:rsid w:val="00131B86"/>
    <w:rsid w:val="001368B9"/>
    <w:rsid w:val="00137694"/>
    <w:rsid w:val="001518BD"/>
    <w:rsid w:val="00151EC3"/>
    <w:rsid w:val="00152779"/>
    <w:rsid w:val="001539B9"/>
    <w:rsid w:val="0015491F"/>
    <w:rsid w:val="001563E1"/>
    <w:rsid w:val="00180361"/>
    <w:rsid w:val="0018253C"/>
    <w:rsid w:val="00182D2A"/>
    <w:rsid w:val="001900A1"/>
    <w:rsid w:val="00190111"/>
    <w:rsid w:val="001A0EE1"/>
    <w:rsid w:val="001A13C7"/>
    <w:rsid w:val="001A2AA1"/>
    <w:rsid w:val="001A431A"/>
    <w:rsid w:val="001C39BA"/>
    <w:rsid w:val="001C7839"/>
    <w:rsid w:val="001D5AEB"/>
    <w:rsid w:val="001F03E8"/>
    <w:rsid w:val="001F16D7"/>
    <w:rsid w:val="001F4E1D"/>
    <w:rsid w:val="002041E7"/>
    <w:rsid w:val="002145F8"/>
    <w:rsid w:val="002174D0"/>
    <w:rsid w:val="00227A49"/>
    <w:rsid w:val="002363C1"/>
    <w:rsid w:val="0024098F"/>
    <w:rsid w:val="002456BD"/>
    <w:rsid w:val="00255A1A"/>
    <w:rsid w:val="00256F2F"/>
    <w:rsid w:val="00257F9B"/>
    <w:rsid w:val="00262E2B"/>
    <w:rsid w:val="00273039"/>
    <w:rsid w:val="00275832"/>
    <w:rsid w:val="002808FF"/>
    <w:rsid w:val="002842CE"/>
    <w:rsid w:val="00285BA0"/>
    <w:rsid w:val="00293367"/>
    <w:rsid w:val="002943BE"/>
    <w:rsid w:val="002A1CCA"/>
    <w:rsid w:val="002D3169"/>
    <w:rsid w:val="002D47DB"/>
    <w:rsid w:val="002E1A9F"/>
    <w:rsid w:val="002E4B46"/>
    <w:rsid w:val="0030161E"/>
    <w:rsid w:val="00302DB3"/>
    <w:rsid w:val="00305223"/>
    <w:rsid w:val="003116F7"/>
    <w:rsid w:val="003164FC"/>
    <w:rsid w:val="00332128"/>
    <w:rsid w:val="00336AA2"/>
    <w:rsid w:val="003476FF"/>
    <w:rsid w:val="00363FE3"/>
    <w:rsid w:val="00371476"/>
    <w:rsid w:val="0039001B"/>
    <w:rsid w:val="003942F5"/>
    <w:rsid w:val="0039534E"/>
    <w:rsid w:val="003974DE"/>
    <w:rsid w:val="003A187F"/>
    <w:rsid w:val="003A247E"/>
    <w:rsid w:val="003B4CBF"/>
    <w:rsid w:val="003C7B01"/>
    <w:rsid w:val="003D2959"/>
    <w:rsid w:val="003D4A34"/>
    <w:rsid w:val="003E727D"/>
    <w:rsid w:val="003F1DCA"/>
    <w:rsid w:val="003F1E5B"/>
    <w:rsid w:val="004102CC"/>
    <w:rsid w:val="00410E4F"/>
    <w:rsid w:val="00412816"/>
    <w:rsid w:val="00416BED"/>
    <w:rsid w:val="00427D8D"/>
    <w:rsid w:val="00436AE3"/>
    <w:rsid w:val="00450EF2"/>
    <w:rsid w:val="00454845"/>
    <w:rsid w:val="0046013C"/>
    <w:rsid w:val="00462806"/>
    <w:rsid w:val="00474FB6"/>
    <w:rsid w:val="004905AD"/>
    <w:rsid w:val="004A0CAF"/>
    <w:rsid w:val="004A17D5"/>
    <w:rsid w:val="004A27AA"/>
    <w:rsid w:val="004A72BD"/>
    <w:rsid w:val="004A79D5"/>
    <w:rsid w:val="004B2315"/>
    <w:rsid w:val="004B5781"/>
    <w:rsid w:val="004C23C9"/>
    <w:rsid w:val="005077AD"/>
    <w:rsid w:val="00507B74"/>
    <w:rsid w:val="005155B1"/>
    <w:rsid w:val="005526F0"/>
    <w:rsid w:val="00552A6B"/>
    <w:rsid w:val="0055544B"/>
    <w:rsid w:val="00557135"/>
    <w:rsid w:val="00593482"/>
    <w:rsid w:val="005A246D"/>
    <w:rsid w:val="005A4413"/>
    <w:rsid w:val="005A538E"/>
    <w:rsid w:val="005C2F31"/>
    <w:rsid w:val="005C583F"/>
    <w:rsid w:val="005D788E"/>
    <w:rsid w:val="005E05AB"/>
    <w:rsid w:val="005F79DA"/>
    <w:rsid w:val="006031DB"/>
    <w:rsid w:val="00604599"/>
    <w:rsid w:val="006139E2"/>
    <w:rsid w:val="00617661"/>
    <w:rsid w:val="0062439D"/>
    <w:rsid w:val="00624BB0"/>
    <w:rsid w:val="00630B31"/>
    <w:rsid w:val="0064484B"/>
    <w:rsid w:val="00663249"/>
    <w:rsid w:val="006641DC"/>
    <w:rsid w:val="0067518B"/>
    <w:rsid w:val="0068126E"/>
    <w:rsid w:val="00681A90"/>
    <w:rsid w:val="00686F2A"/>
    <w:rsid w:val="00690701"/>
    <w:rsid w:val="006A5470"/>
    <w:rsid w:val="006B19B3"/>
    <w:rsid w:val="006C0969"/>
    <w:rsid w:val="006C1768"/>
    <w:rsid w:val="006D3952"/>
    <w:rsid w:val="006D4BD0"/>
    <w:rsid w:val="006E51A8"/>
    <w:rsid w:val="006E51AB"/>
    <w:rsid w:val="006E615A"/>
    <w:rsid w:val="006F0A3A"/>
    <w:rsid w:val="006F2D42"/>
    <w:rsid w:val="006F2FFA"/>
    <w:rsid w:val="006F558D"/>
    <w:rsid w:val="00701A1E"/>
    <w:rsid w:val="00703BB6"/>
    <w:rsid w:val="00706EBD"/>
    <w:rsid w:val="00756A6A"/>
    <w:rsid w:val="00764708"/>
    <w:rsid w:val="00775175"/>
    <w:rsid w:val="007812DF"/>
    <w:rsid w:val="00781670"/>
    <w:rsid w:val="0078278E"/>
    <w:rsid w:val="0078361C"/>
    <w:rsid w:val="00791F5A"/>
    <w:rsid w:val="00792005"/>
    <w:rsid w:val="00797A56"/>
    <w:rsid w:val="007A5464"/>
    <w:rsid w:val="00807F08"/>
    <w:rsid w:val="008127E6"/>
    <w:rsid w:val="008157A2"/>
    <w:rsid w:val="00821B8E"/>
    <w:rsid w:val="00822995"/>
    <w:rsid w:val="00824992"/>
    <w:rsid w:val="00837DF4"/>
    <w:rsid w:val="008421DF"/>
    <w:rsid w:val="0084319D"/>
    <w:rsid w:val="00851BFF"/>
    <w:rsid w:val="00856532"/>
    <w:rsid w:val="0085794E"/>
    <w:rsid w:val="0086657E"/>
    <w:rsid w:val="0087051F"/>
    <w:rsid w:val="00876D69"/>
    <w:rsid w:val="00890013"/>
    <w:rsid w:val="00894857"/>
    <w:rsid w:val="008A0E38"/>
    <w:rsid w:val="008B2009"/>
    <w:rsid w:val="008B5A4A"/>
    <w:rsid w:val="008D12A0"/>
    <w:rsid w:val="008E4049"/>
    <w:rsid w:val="008F2EC8"/>
    <w:rsid w:val="009013EF"/>
    <w:rsid w:val="00916592"/>
    <w:rsid w:val="00930745"/>
    <w:rsid w:val="00934F0F"/>
    <w:rsid w:val="00940774"/>
    <w:rsid w:val="00945FA3"/>
    <w:rsid w:val="009467F1"/>
    <w:rsid w:val="009478A2"/>
    <w:rsid w:val="00967B86"/>
    <w:rsid w:val="00967BFB"/>
    <w:rsid w:val="009710D5"/>
    <w:rsid w:val="00975142"/>
    <w:rsid w:val="0097649B"/>
    <w:rsid w:val="00983E9C"/>
    <w:rsid w:val="009844D5"/>
    <w:rsid w:val="009A0042"/>
    <w:rsid w:val="009A121E"/>
    <w:rsid w:val="009A33A0"/>
    <w:rsid w:val="009A6293"/>
    <w:rsid w:val="009B7639"/>
    <w:rsid w:val="009C36FA"/>
    <w:rsid w:val="009C6E90"/>
    <w:rsid w:val="009D0613"/>
    <w:rsid w:val="009D1831"/>
    <w:rsid w:val="009F0845"/>
    <w:rsid w:val="009F2A76"/>
    <w:rsid w:val="00A014B3"/>
    <w:rsid w:val="00A17FE3"/>
    <w:rsid w:val="00A40FCC"/>
    <w:rsid w:val="00A44001"/>
    <w:rsid w:val="00A5075A"/>
    <w:rsid w:val="00A53F5E"/>
    <w:rsid w:val="00A6618C"/>
    <w:rsid w:val="00A710B5"/>
    <w:rsid w:val="00A72554"/>
    <w:rsid w:val="00A83F73"/>
    <w:rsid w:val="00A86786"/>
    <w:rsid w:val="00A96062"/>
    <w:rsid w:val="00AB71BD"/>
    <w:rsid w:val="00AB76CD"/>
    <w:rsid w:val="00AE0F38"/>
    <w:rsid w:val="00AE3B02"/>
    <w:rsid w:val="00B007E1"/>
    <w:rsid w:val="00B07068"/>
    <w:rsid w:val="00B1479C"/>
    <w:rsid w:val="00B222BB"/>
    <w:rsid w:val="00B41EEF"/>
    <w:rsid w:val="00B466EB"/>
    <w:rsid w:val="00B47721"/>
    <w:rsid w:val="00B5322E"/>
    <w:rsid w:val="00B5684E"/>
    <w:rsid w:val="00B60932"/>
    <w:rsid w:val="00B67ECE"/>
    <w:rsid w:val="00B70313"/>
    <w:rsid w:val="00B775DD"/>
    <w:rsid w:val="00B83D4C"/>
    <w:rsid w:val="00BA47A5"/>
    <w:rsid w:val="00BA6638"/>
    <w:rsid w:val="00BA7F1A"/>
    <w:rsid w:val="00BB36B1"/>
    <w:rsid w:val="00BC785B"/>
    <w:rsid w:val="00BD1924"/>
    <w:rsid w:val="00C030BB"/>
    <w:rsid w:val="00C11938"/>
    <w:rsid w:val="00C14192"/>
    <w:rsid w:val="00C165E2"/>
    <w:rsid w:val="00C1682D"/>
    <w:rsid w:val="00C20995"/>
    <w:rsid w:val="00C234D8"/>
    <w:rsid w:val="00C23AA8"/>
    <w:rsid w:val="00C23DB8"/>
    <w:rsid w:val="00C25B25"/>
    <w:rsid w:val="00C309A1"/>
    <w:rsid w:val="00C35B85"/>
    <w:rsid w:val="00C46B9A"/>
    <w:rsid w:val="00C602D3"/>
    <w:rsid w:val="00C66305"/>
    <w:rsid w:val="00C83E48"/>
    <w:rsid w:val="00C90782"/>
    <w:rsid w:val="00C90D8D"/>
    <w:rsid w:val="00CB245A"/>
    <w:rsid w:val="00CB5424"/>
    <w:rsid w:val="00CC2632"/>
    <w:rsid w:val="00CF4621"/>
    <w:rsid w:val="00CF7780"/>
    <w:rsid w:val="00D0405F"/>
    <w:rsid w:val="00D20C56"/>
    <w:rsid w:val="00D25F86"/>
    <w:rsid w:val="00D476E3"/>
    <w:rsid w:val="00D511AE"/>
    <w:rsid w:val="00D71B1F"/>
    <w:rsid w:val="00D73737"/>
    <w:rsid w:val="00D74F41"/>
    <w:rsid w:val="00D757F8"/>
    <w:rsid w:val="00D81065"/>
    <w:rsid w:val="00D97CC5"/>
    <w:rsid w:val="00DA0110"/>
    <w:rsid w:val="00DA37CE"/>
    <w:rsid w:val="00DB4CFF"/>
    <w:rsid w:val="00DB5A8C"/>
    <w:rsid w:val="00DE3104"/>
    <w:rsid w:val="00E126C0"/>
    <w:rsid w:val="00E13EDF"/>
    <w:rsid w:val="00E172AE"/>
    <w:rsid w:val="00E341F2"/>
    <w:rsid w:val="00E40EA1"/>
    <w:rsid w:val="00E411F1"/>
    <w:rsid w:val="00E43DB2"/>
    <w:rsid w:val="00E44F62"/>
    <w:rsid w:val="00E50915"/>
    <w:rsid w:val="00E5554A"/>
    <w:rsid w:val="00E56067"/>
    <w:rsid w:val="00E560AF"/>
    <w:rsid w:val="00E6089D"/>
    <w:rsid w:val="00E60FCF"/>
    <w:rsid w:val="00E732DF"/>
    <w:rsid w:val="00E73331"/>
    <w:rsid w:val="00E77C61"/>
    <w:rsid w:val="00E807D2"/>
    <w:rsid w:val="00E84186"/>
    <w:rsid w:val="00E94441"/>
    <w:rsid w:val="00EA49B4"/>
    <w:rsid w:val="00EB3223"/>
    <w:rsid w:val="00EB6F50"/>
    <w:rsid w:val="00EE0E78"/>
    <w:rsid w:val="00EE54F4"/>
    <w:rsid w:val="00F10E9A"/>
    <w:rsid w:val="00F222CC"/>
    <w:rsid w:val="00F26FBE"/>
    <w:rsid w:val="00F3772D"/>
    <w:rsid w:val="00F41774"/>
    <w:rsid w:val="00F53728"/>
    <w:rsid w:val="00F5412E"/>
    <w:rsid w:val="00F558B7"/>
    <w:rsid w:val="00F652CA"/>
    <w:rsid w:val="00F7753E"/>
    <w:rsid w:val="00F86675"/>
    <w:rsid w:val="00F912C6"/>
    <w:rsid w:val="00F9339E"/>
    <w:rsid w:val="00FA1AD8"/>
    <w:rsid w:val="00FA2056"/>
    <w:rsid w:val="00FC4310"/>
    <w:rsid w:val="00FD1B6B"/>
    <w:rsid w:val="00FD751E"/>
    <w:rsid w:val="00FF275B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5512-A215-4BE5-AC39-5CE831EE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admin</cp:lastModifiedBy>
  <cp:revision>83</cp:revision>
  <cp:lastPrinted>2020-09-28T07:15:00Z</cp:lastPrinted>
  <dcterms:created xsi:type="dcterms:W3CDTF">2024-07-28T13:35:00Z</dcterms:created>
  <dcterms:modified xsi:type="dcterms:W3CDTF">2024-10-16T02:05:00Z</dcterms:modified>
</cp:coreProperties>
</file>